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629" w:rsidRPr="00E9368E" w:rsidRDefault="00155629" w:rsidP="00155629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5629" w:rsidRPr="00E9368E" w:rsidRDefault="00155629" w:rsidP="00155629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155629" w:rsidRPr="00E9368E" w:rsidRDefault="00155629" w:rsidP="00155629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155629" w:rsidRPr="00E9368E" w:rsidRDefault="00155629" w:rsidP="00155629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155629" w:rsidRPr="00E9368E" w:rsidRDefault="00155629" w:rsidP="00155629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155629" w:rsidRPr="00E9368E" w:rsidRDefault="00155629" w:rsidP="00155629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629" w:rsidRPr="00E9368E" w:rsidRDefault="00155629" w:rsidP="0015562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>
        <w:rPr>
          <w:rFonts w:ascii="Times New Roman" w:hAnsi="Times New Roman" w:cs="Times New Roman"/>
          <w:b/>
          <w:sz w:val="28"/>
          <w:szCs w:val="28"/>
        </w:rPr>
        <w:t>941</w:t>
      </w:r>
    </w:p>
    <w:p w:rsidR="00155629" w:rsidRPr="00E9368E" w:rsidRDefault="00155629" w:rsidP="0015562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629" w:rsidRPr="00E9368E" w:rsidRDefault="00155629" w:rsidP="001556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368E">
        <w:rPr>
          <w:rFonts w:ascii="Times New Roman" w:hAnsi="Times New Roman" w:cs="Times New Roman"/>
          <w:sz w:val="28"/>
          <w:szCs w:val="28"/>
        </w:rPr>
        <w:t>26 вересня 2024 року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E9368E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E9368E">
        <w:rPr>
          <w:rFonts w:ascii="Times New Roman" w:hAnsi="Times New Roman" w:cs="Times New Roman"/>
          <w:sz w:val="28"/>
          <w:szCs w:val="28"/>
        </w:rPr>
        <w:t>. Погребище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63 сесія 8 скликання</w:t>
      </w:r>
    </w:p>
    <w:p w:rsidR="009F7E91" w:rsidRPr="00155629" w:rsidRDefault="009F7E91" w:rsidP="002B571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2B571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2B571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2B571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36BA" w:rsidRDefault="007A1A93" w:rsidP="002B5712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3F258B">
        <w:rPr>
          <w:rFonts w:ascii="Times New Roman" w:hAnsi="Times New Roman" w:cs="Times New Roman"/>
          <w:b/>
          <w:sz w:val="28"/>
          <w:szCs w:val="28"/>
          <w:lang w:val="uk-UA"/>
        </w:rPr>
        <w:t>Храбану</w:t>
      </w:r>
      <w:proofErr w:type="spellEnd"/>
      <w:r w:rsidR="003F25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В.В</w:t>
      </w:r>
      <w:r w:rsidR="008B644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2B5712" w:rsidRPr="00E22494" w:rsidRDefault="002B5712" w:rsidP="002B5712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2B5712" w:rsidRDefault="007A1A93" w:rsidP="002B571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B5712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2B571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2B5712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2B5712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2B5712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 w:rsidRPr="002B571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2B5712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 w:rsidRPr="002B5712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2B5712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2B5712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2B5712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ст. </w:t>
      </w:r>
      <w:r w:rsidRPr="002B5712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2B5712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2B5712">
        <w:rPr>
          <w:rFonts w:ascii="Times New Roman" w:hAnsi="Times New Roman" w:cs="Times New Roman"/>
          <w:sz w:val="28"/>
          <w:szCs w:val="28"/>
          <w:lang w:val="uk-UA"/>
        </w:rPr>
        <w:t>сесія міської ради ВИРІШИЛА:</w:t>
      </w:r>
    </w:p>
    <w:p w:rsidR="00332A67" w:rsidRPr="002B5712" w:rsidRDefault="007A1A93" w:rsidP="002B571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B571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2B5712" w:rsidRPr="002B57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B5712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2B571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2B571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2B5712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3F258B" w:rsidRPr="002B5712">
        <w:rPr>
          <w:rFonts w:ascii="Times New Roman" w:hAnsi="Times New Roman" w:cs="Times New Roman"/>
          <w:sz w:val="28"/>
          <w:szCs w:val="28"/>
          <w:lang w:val="uk-UA"/>
        </w:rPr>
        <w:t>Храбану</w:t>
      </w:r>
      <w:proofErr w:type="spellEnd"/>
      <w:r w:rsidR="003F258B" w:rsidRPr="002B5712">
        <w:rPr>
          <w:rFonts w:ascii="Times New Roman" w:hAnsi="Times New Roman" w:cs="Times New Roman"/>
          <w:sz w:val="28"/>
          <w:szCs w:val="28"/>
          <w:lang w:val="uk-UA"/>
        </w:rPr>
        <w:t xml:space="preserve"> Віталію Васильовичу</w:t>
      </w:r>
      <w:r w:rsidR="00BE6159" w:rsidRPr="002B57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2B57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2B571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2B571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00347" w:rsidRPr="002B5712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FE41A6" w:rsidRPr="002B571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2B571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A67" w:rsidRPr="002B57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2B57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2B571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Вінницька область Вінницький район </w:t>
      </w:r>
      <w:r w:rsidR="00300347" w:rsidRPr="002B5712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5E13D4" w:rsidRPr="002B57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2B57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60DB" w:rsidRPr="002B5712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="00021B0B" w:rsidRPr="002B57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F258B" w:rsidRPr="002B5712">
        <w:rPr>
          <w:rFonts w:ascii="Times New Roman" w:hAnsi="Times New Roman" w:cs="Times New Roman"/>
          <w:sz w:val="28"/>
          <w:szCs w:val="28"/>
          <w:lang w:val="uk-UA"/>
        </w:rPr>
        <w:t>Л.Українки 104</w:t>
      </w:r>
      <w:r w:rsidR="00B14A74" w:rsidRPr="002B57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2B5712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Pr="002B5712" w:rsidRDefault="00510CF4" w:rsidP="002B571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B571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 w:rsidRPr="002B5712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300347" w:rsidRPr="002B5712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 w:rsidRPr="002B571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2B571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F7E91" w:rsidRPr="002B571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00347" w:rsidRPr="002B571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2B571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F258B" w:rsidRPr="002B571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B0CC5" w:rsidRPr="002B571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2B571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F258B" w:rsidRPr="002B5712">
        <w:rPr>
          <w:rFonts w:ascii="Times New Roman" w:hAnsi="Times New Roman" w:cs="Times New Roman"/>
          <w:sz w:val="28"/>
          <w:szCs w:val="28"/>
          <w:lang w:val="uk-UA"/>
        </w:rPr>
        <w:t>560</w:t>
      </w:r>
      <w:r w:rsidR="00336899" w:rsidRPr="002B571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2B571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2B571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300347" w:rsidRPr="002B5712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FE41A6" w:rsidRPr="002B571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2B571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:rsidR="00123FBC" w:rsidRPr="002B5712" w:rsidRDefault="007A1A93" w:rsidP="002B571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B571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2B5712" w:rsidRPr="002B57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B571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2B571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2B571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2B57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23FBC" w:rsidRPr="002B5712">
        <w:rPr>
          <w:rFonts w:ascii="Times New Roman" w:hAnsi="Times New Roman" w:cs="Times New Roman"/>
          <w:sz w:val="28"/>
          <w:szCs w:val="28"/>
          <w:lang w:val="uk-UA"/>
        </w:rPr>
        <w:t>Храбану</w:t>
      </w:r>
      <w:proofErr w:type="spellEnd"/>
      <w:r w:rsidR="00123FBC" w:rsidRPr="002B5712">
        <w:rPr>
          <w:rFonts w:ascii="Times New Roman" w:hAnsi="Times New Roman" w:cs="Times New Roman"/>
          <w:sz w:val="28"/>
          <w:szCs w:val="28"/>
          <w:lang w:val="uk-UA"/>
        </w:rPr>
        <w:t xml:space="preserve"> Віталію Васильовичу земельну ділянку</w:t>
      </w:r>
      <w:bookmarkStart w:id="0" w:name="_GoBack"/>
      <w:bookmarkEnd w:id="0"/>
      <w:r w:rsidR="00123FBC" w:rsidRPr="002B571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0,1000га, що розташована Вінницька область Вінницький район м. Погребище  вул. Л.Українки 104, в тому числі:</w:t>
      </w:r>
    </w:p>
    <w:p w:rsidR="00123FBC" w:rsidRPr="002B5712" w:rsidRDefault="00123FBC" w:rsidP="002B571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B5712">
        <w:rPr>
          <w:rFonts w:ascii="Times New Roman" w:hAnsi="Times New Roman" w:cs="Times New Roman"/>
          <w:sz w:val="28"/>
          <w:szCs w:val="28"/>
          <w:lang w:val="uk-UA"/>
        </w:rPr>
        <w:t>- земельна ділянка кадастровий номер 0523410100:00:020:0560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0,1000га.</w:t>
      </w:r>
    </w:p>
    <w:p w:rsidR="0080468C" w:rsidRPr="002B5712" w:rsidRDefault="0098368A" w:rsidP="002B571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B571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710B4" w:rsidRPr="002B571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B5712" w:rsidRPr="002B57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2B571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2B571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2B571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2B571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B5712" w:rsidRPr="0005135E" w:rsidRDefault="002B5712" w:rsidP="002B5712">
      <w:pPr>
        <w:pStyle w:val="1"/>
        <w:shd w:val="clear" w:color="auto" w:fill="auto"/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    Сергій ВОЛИНСЬКИЙ</w:t>
      </w:r>
    </w:p>
    <w:sectPr w:rsidR="002B5712" w:rsidRPr="0005135E" w:rsidSect="002B5712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72BC" w:rsidRDefault="003972BC" w:rsidP="00CC5541">
      <w:pPr>
        <w:spacing w:after="0" w:line="240" w:lineRule="auto"/>
      </w:pPr>
      <w:r>
        <w:separator/>
      </w:r>
    </w:p>
  </w:endnote>
  <w:endnote w:type="continuationSeparator" w:id="0">
    <w:p w:rsidR="003972BC" w:rsidRDefault="003972B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72BC" w:rsidRDefault="003972BC" w:rsidP="00CC5541">
      <w:pPr>
        <w:spacing w:after="0" w:line="240" w:lineRule="auto"/>
      </w:pPr>
      <w:r>
        <w:separator/>
      </w:r>
    </w:p>
  </w:footnote>
  <w:footnote w:type="continuationSeparator" w:id="0">
    <w:p w:rsidR="003972BC" w:rsidRDefault="003972B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502F2"/>
    <w:rsid w:val="0005582F"/>
    <w:rsid w:val="00056DA8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D5846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3FBC"/>
    <w:rsid w:val="00135D77"/>
    <w:rsid w:val="00155629"/>
    <w:rsid w:val="0016119E"/>
    <w:rsid w:val="00181137"/>
    <w:rsid w:val="0018761E"/>
    <w:rsid w:val="001A1F72"/>
    <w:rsid w:val="001A7AFB"/>
    <w:rsid w:val="001B0CC5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738C9"/>
    <w:rsid w:val="002847F8"/>
    <w:rsid w:val="002A32A9"/>
    <w:rsid w:val="002A387A"/>
    <w:rsid w:val="002B4C4D"/>
    <w:rsid w:val="002B545D"/>
    <w:rsid w:val="002B5712"/>
    <w:rsid w:val="002C4374"/>
    <w:rsid w:val="002C71B0"/>
    <w:rsid w:val="002D2197"/>
    <w:rsid w:val="0030034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972BC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258B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3487"/>
    <w:rsid w:val="004764B2"/>
    <w:rsid w:val="00482CA3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15FCD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7573B"/>
    <w:rsid w:val="006841D6"/>
    <w:rsid w:val="0069454F"/>
    <w:rsid w:val="0069490B"/>
    <w:rsid w:val="00696A97"/>
    <w:rsid w:val="006B6122"/>
    <w:rsid w:val="006C4171"/>
    <w:rsid w:val="006D47E4"/>
    <w:rsid w:val="006D49A2"/>
    <w:rsid w:val="006D5477"/>
    <w:rsid w:val="006D72B6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36BA"/>
    <w:rsid w:val="007A7DA5"/>
    <w:rsid w:val="007B34EB"/>
    <w:rsid w:val="007B3E2B"/>
    <w:rsid w:val="007B60BA"/>
    <w:rsid w:val="007D6970"/>
    <w:rsid w:val="007E2945"/>
    <w:rsid w:val="007E3B4E"/>
    <w:rsid w:val="00801A4E"/>
    <w:rsid w:val="0080468C"/>
    <w:rsid w:val="0080610C"/>
    <w:rsid w:val="00813DBC"/>
    <w:rsid w:val="00817F7E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8354C"/>
    <w:rsid w:val="008B2D8E"/>
    <w:rsid w:val="008B2FA7"/>
    <w:rsid w:val="008B644B"/>
    <w:rsid w:val="008B6A52"/>
    <w:rsid w:val="008C47EE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368A"/>
    <w:rsid w:val="00996939"/>
    <w:rsid w:val="009B2DD8"/>
    <w:rsid w:val="009B4370"/>
    <w:rsid w:val="009B6381"/>
    <w:rsid w:val="009B67CA"/>
    <w:rsid w:val="009E2A4E"/>
    <w:rsid w:val="009E55A0"/>
    <w:rsid w:val="009F29FB"/>
    <w:rsid w:val="009F7E91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73215"/>
    <w:rsid w:val="00A8607C"/>
    <w:rsid w:val="00A93BB3"/>
    <w:rsid w:val="00AA0CCC"/>
    <w:rsid w:val="00AA232E"/>
    <w:rsid w:val="00AA26DF"/>
    <w:rsid w:val="00AA35A9"/>
    <w:rsid w:val="00AC3662"/>
    <w:rsid w:val="00AD126F"/>
    <w:rsid w:val="00AD5BAB"/>
    <w:rsid w:val="00AE5BA6"/>
    <w:rsid w:val="00AE70BD"/>
    <w:rsid w:val="00AF6EA8"/>
    <w:rsid w:val="00B01490"/>
    <w:rsid w:val="00B120AB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4224"/>
    <w:rsid w:val="00C4499A"/>
    <w:rsid w:val="00C50841"/>
    <w:rsid w:val="00C62CA0"/>
    <w:rsid w:val="00C7280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23A3A"/>
    <w:rsid w:val="00D35AA6"/>
    <w:rsid w:val="00D45ECF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17643"/>
    <w:rsid w:val="00E22494"/>
    <w:rsid w:val="00E55B91"/>
    <w:rsid w:val="00E641F1"/>
    <w:rsid w:val="00E77DC9"/>
    <w:rsid w:val="00E80CE0"/>
    <w:rsid w:val="00E8785E"/>
    <w:rsid w:val="00EA426A"/>
    <w:rsid w:val="00EA43B3"/>
    <w:rsid w:val="00EB1185"/>
    <w:rsid w:val="00EB6343"/>
    <w:rsid w:val="00ED781C"/>
    <w:rsid w:val="00EE6129"/>
    <w:rsid w:val="00EE7CF5"/>
    <w:rsid w:val="00F100DB"/>
    <w:rsid w:val="00F10F95"/>
    <w:rsid w:val="00F121B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character" w:customStyle="1" w:styleId="a9">
    <w:name w:val="Основной текст_"/>
    <w:link w:val="1"/>
    <w:rsid w:val="002B5712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9"/>
    <w:rsid w:val="002B5712"/>
    <w:pPr>
      <w:widowControl w:val="0"/>
      <w:shd w:val="clear" w:color="auto" w:fill="FFFFFF"/>
      <w:spacing w:before="60" w:after="240" w:line="322" w:lineRule="exact"/>
    </w:pPr>
    <w:rPr>
      <w:rFonts w:eastAsiaTheme="minorHAnsi"/>
      <w:sz w:val="27"/>
      <w:szCs w:val="27"/>
      <w:lang w:val="en-US" w:eastAsia="en-US"/>
    </w:rPr>
  </w:style>
  <w:style w:type="paragraph" w:styleId="aa">
    <w:name w:val="List"/>
    <w:basedOn w:val="a"/>
    <w:rsid w:val="00155629"/>
    <w:pPr>
      <w:widowControl w:val="0"/>
      <w:suppressAutoHyphens/>
      <w:spacing w:after="120" w:line="240" w:lineRule="auto"/>
    </w:pPr>
    <w:rPr>
      <w:rFonts w:ascii="Arial Unicode MS" w:eastAsia="Arial Unicode MS" w:hAnsi="Arial Unicode MS" w:cs="Arial"/>
      <w:color w:val="000000"/>
      <w:sz w:val="24"/>
      <w:szCs w:val="24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1350C1-CFE1-447E-A5E7-623E7C26C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2024-09-20T05:30:00Z</dcterms:created>
  <dcterms:modified xsi:type="dcterms:W3CDTF">2024-09-26T11:16:00Z</dcterms:modified>
</cp:coreProperties>
</file>